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TOWN  OF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 HELVETIA  MINUTES</w:t>
      </w:r>
    </w:p>
    <w:p w14:paraId="7D378B57" w14:textId="53D49BAD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7F519E">
        <w:rPr>
          <w:b/>
          <w:bCs/>
          <w:i/>
          <w:iCs/>
          <w:sz w:val="44"/>
          <w:szCs w:val="44"/>
          <w:u w:val="single"/>
        </w:rPr>
        <w:t>November 7th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D800B0">
        <w:rPr>
          <w:b/>
          <w:bCs/>
          <w:i/>
          <w:iCs/>
          <w:sz w:val="44"/>
          <w:szCs w:val="44"/>
          <w:u w:val="single"/>
        </w:rPr>
        <w:t>3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073E66EF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 xml:space="preserve">Chairman, </w:t>
      </w:r>
      <w:r w:rsidR="00BC3DD9">
        <w:rPr>
          <w:sz w:val="24"/>
          <w:szCs w:val="24"/>
        </w:rPr>
        <w:t xml:space="preserve">Jeff </w:t>
      </w:r>
      <w:proofErr w:type="spellStart"/>
      <w:r w:rsidR="00BC3DD9">
        <w:rPr>
          <w:sz w:val="24"/>
          <w:szCs w:val="24"/>
        </w:rPr>
        <w:t>Oppor</w:t>
      </w:r>
      <w:proofErr w:type="spellEnd"/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2C7469">
        <w:rPr>
          <w:sz w:val="24"/>
          <w:szCs w:val="24"/>
        </w:rPr>
        <w:t>8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671C15">
        <w:rPr>
          <w:sz w:val="24"/>
          <w:szCs w:val="24"/>
        </w:rPr>
        <w:t xml:space="preserve"> 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  <w:r w:rsidR="00256612">
        <w:rPr>
          <w:sz w:val="24"/>
          <w:szCs w:val="24"/>
        </w:rPr>
        <w:t xml:space="preserve"> </w:t>
      </w:r>
    </w:p>
    <w:p w14:paraId="64EA69FB" w14:textId="297549D4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  <w:r w:rsidR="007E0AE7">
        <w:rPr>
          <w:sz w:val="24"/>
          <w:szCs w:val="24"/>
        </w:rPr>
        <w:t xml:space="preserve"> </w:t>
      </w:r>
      <w:r w:rsidR="005562EB">
        <w:rPr>
          <w:sz w:val="24"/>
          <w:szCs w:val="24"/>
        </w:rPr>
        <w:t xml:space="preserve"> </w:t>
      </w:r>
    </w:p>
    <w:p w14:paraId="21612D05" w14:textId="10AD4F8A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</w:t>
      </w:r>
      <w:r w:rsidR="0040497D">
        <w:rPr>
          <w:sz w:val="24"/>
          <w:szCs w:val="24"/>
        </w:rPr>
        <w:t xml:space="preserve"> with a motion </w:t>
      </w:r>
      <w:r w:rsidR="006B6BA0">
        <w:rPr>
          <w:sz w:val="24"/>
          <w:szCs w:val="24"/>
        </w:rPr>
        <w:t xml:space="preserve">by </w:t>
      </w:r>
      <w:r w:rsidR="00BC3DD9">
        <w:rPr>
          <w:sz w:val="24"/>
          <w:szCs w:val="24"/>
        </w:rPr>
        <w:t>Mike Grassl</w:t>
      </w:r>
      <w:r w:rsidR="0040497D">
        <w:rPr>
          <w:sz w:val="24"/>
          <w:szCs w:val="24"/>
        </w:rPr>
        <w:t>, 2</w:t>
      </w:r>
      <w:r w:rsidR="0040497D" w:rsidRPr="0040497D">
        <w:rPr>
          <w:sz w:val="24"/>
          <w:szCs w:val="24"/>
          <w:vertAlign w:val="superscript"/>
        </w:rPr>
        <w:t>nd</w:t>
      </w:r>
      <w:r w:rsidR="0040497D">
        <w:rPr>
          <w:sz w:val="24"/>
          <w:szCs w:val="24"/>
        </w:rPr>
        <w:t xml:space="preserve"> by Justin Hintz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6B6BA0">
        <w:rPr>
          <w:sz w:val="24"/>
          <w:szCs w:val="24"/>
        </w:rPr>
        <w:t xml:space="preserve">by </w:t>
      </w:r>
      <w:r w:rsidR="00244FBB">
        <w:rPr>
          <w:sz w:val="24"/>
          <w:szCs w:val="24"/>
        </w:rPr>
        <w:t>Mike Grassl</w:t>
      </w:r>
      <w:r w:rsidR="00A12E66">
        <w:rPr>
          <w:sz w:val="24"/>
          <w:szCs w:val="24"/>
        </w:rPr>
        <w:t>, 2</w:t>
      </w:r>
      <w:r w:rsidR="00A12E66" w:rsidRPr="00A12E66">
        <w:rPr>
          <w:sz w:val="24"/>
          <w:szCs w:val="24"/>
          <w:vertAlign w:val="superscript"/>
        </w:rPr>
        <w:t>nd</w:t>
      </w:r>
      <w:r w:rsidR="00A12E66">
        <w:rPr>
          <w:sz w:val="24"/>
          <w:szCs w:val="24"/>
        </w:rPr>
        <w:t xml:space="preserve"> by Justin Hintz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63439A46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5463C">
        <w:rPr>
          <w:sz w:val="24"/>
          <w:szCs w:val="24"/>
        </w:rPr>
        <w:t>by Justin Hintz</w:t>
      </w:r>
      <w:r w:rsidR="002C7469">
        <w:rPr>
          <w:sz w:val="24"/>
          <w:szCs w:val="24"/>
        </w:rPr>
        <w:t>, 2</w:t>
      </w:r>
      <w:r w:rsidR="002C7469" w:rsidRPr="002C7469">
        <w:rPr>
          <w:sz w:val="24"/>
          <w:szCs w:val="24"/>
          <w:vertAlign w:val="superscript"/>
        </w:rPr>
        <w:t>nd</w:t>
      </w:r>
      <w:r w:rsidR="002C7469">
        <w:rPr>
          <w:sz w:val="24"/>
          <w:szCs w:val="24"/>
        </w:rPr>
        <w:t xml:space="preserve"> by Mike Grassl</w:t>
      </w:r>
      <w:r w:rsidR="00E62C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4E7DA901" w14:textId="3C856FF8"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2706D8E6" w14:textId="77777777" w:rsidR="002C7469" w:rsidRDefault="009E787B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7469">
        <w:rPr>
          <w:sz w:val="24"/>
          <w:szCs w:val="24"/>
        </w:rPr>
        <w:t>The 2024 Budget Hearing was held before the regular board meeting. A motion was made by Mike Grassl, 2</w:t>
      </w:r>
      <w:r w:rsidR="002C7469" w:rsidRPr="002C7469">
        <w:rPr>
          <w:sz w:val="24"/>
          <w:szCs w:val="24"/>
          <w:vertAlign w:val="superscript"/>
        </w:rPr>
        <w:t>nd</w:t>
      </w:r>
      <w:r w:rsidR="002C7469">
        <w:rPr>
          <w:sz w:val="24"/>
          <w:szCs w:val="24"/>
        </w:rPr>
        <w:t xml:space="preserve"> by Justin Hintz to approve the 2024 Helvetia Town Budget. Passed. </w:t>
      </w:r>
    </w:p>
    <w:p w14:paraId="46A7624D" w14:textId="1FDD3C59" w:rsidR="007A07C8" w:rsidRDefault="002C7469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Due to a recent request for commission increase and lack physical presence on building inspections, the board decided to remove Paul Hermes as the local building inspector effective 12/1/2023. A motion was made by Mike Grassl, 2</w:t>
      </w:r>
      <w:r w:rsidRPr="002C74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Justin Hintz to remove Paul Hermes as of 12/01/2023. </w:t>
      </w:r>
    </w:p>
    <w:p w14:paraId="737DA3C0" w14:textId="6FCD7578" w:rsidR="002C7469" w:rsidRDefault="002C7469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Fire Extinguishers were inspected and updated in the Town Hall. New keys for the new door locks were dispersed </w:t>
      </w:r>
      <w:r w:rsidR="00A04E47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needed. </w:t>
      </w:r>
      <w:r w:rsidR="00A04E47">
        <w:rPr>
          <w:sz w:val="24"/>
          <w:szCs w:val="24"/>
        </w:rPr>
        <w:t>Due to the ongoing plumbing issues in the Town hall, Mike Grassl made a motion to have a plumber update and repair all the plumbing fixtures, 2</w:t>
      </w:r>
      <w:r w:rsidR="00A04E47" w:rsidRPr="00A04E47">
        <w:rPr>
          <w:sz w:val="24"/>
          <w:szCs w:val="24"/>
          <w:vertAlign w:val="superscript"/>
        </w:rPr>
        <w:t>nd</w:t>
      </w:r>
      <w:r w:rsidR="00A04E47">
        <w:rPr>
          <w:sz w:val="24"/>
          <w:szCs w:val="24"/>
        </w:rPr>
        <w:t xml:space="preserve"> by Justin Hintz. </w:t>
      </w:r>
    </w:p>
    <w:p w14:paraId="4FD3C1B4" w14:textId="06E29DF4" w:rsidR="00A04E47" w:rsidRDefault="00A04E47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with the help of the County Hwy Dept. filled out a Local Road Improvement Program application for $56,000.00, which is 50%, of black top for Moen Road. It is not a guarantee that it will be rewarded.</w:t>
      </w:r>
    </w:p>
    <w:p w14:paraId="25AE8085" w14:textId="6A83CBD1" w:rsidR="00A04E47" w:rsidRDefault="00A04E47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Paser Rating for town roads as also been completed with the help of Sco</w:t>
      </w:r>
      <w:r w:rsidR="006D7F70">
        <w:rPr>
          <w:sz w:val="24"/>
          <w:szCs w:val="24"/>
        </w:rPr>
        <w:t>t</w:t>
      </w:r>
      <w:r>
        <w:rPr>
          <w:sz w:val="24"/>
          <w:szCs w:val="24"/>
        </w:rPr>
        <w:t xml:space="preserve">ts Construction. The Town Hall sign is being worked on as the students have time. </w:t>
      </w:r>
    </w:p>
    <w:p w14:paraId="529AFB3B" w14:textId="23B0E5C2" w:rsidR="00A04E47" w:rsidRDefault="00A04E47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will be a Wisconsin Towns Association Meeting on November 9</w:t>
      </w:r>
      <w:r w:rsidRPr="00892B49">
        <w:rPr>
          <w:sz w:val="24"/>
          <w:szCs w:val="24"/>
          <w:vertAlign w:val="superscript"/>
        </w:rPr>
        <w:t>th</w:t>
      </w:r>
      <w:r w:rsidR="00892B49">
        <w:rPr>
          <w:sz w:val="24"/>
          <w:szCs w:val="24"/>
        </w:rPr>
        <w:t xml:space="preserve"> and one of the things on the agenda is levying the charge for Fire and Ambulance separately on the tax bills.</w:t>
      </w:r>
    </w:p>
    <w:p w14:paraId="2AFD4D5C" w14:textId="5D0BEA96" w:rsidR="00892B49" w:rsidRDefault="00892B49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Roads:</w:t>
      </w:r>
    </w:p>
    <w:p w14:paraId="28D6A646" w14:textId="5C2C7B3F" w:rsidR="00892B49" w:rsidRDefault="00892B49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Ditch mowing is done for the year. There is still some road patching and graveling that needs to get done. </w:t>
      </w:r>
      <w:r w:rsidR="002C6A20">
        <w:rPr>
          <w:sz w:val="24"/>
          <w:szCs w:val="24"/>
        </w:rPr>
        <w:t xml:space="preserve">The tractor and mower </w:t>
      </w:r>
      <w:proofErr w:type="gramStart"/>
      <w:r w:rsidR="002C6A20">
        <w:rPr>
          <w:sz w:val="24"/>
          <w:szCs w:val="24"/>
        </w:rPr>
        <w:t>are in need of</w:t>
      </w:r>
      <w:proofErr w:type="gramEnd"/>
      <w:r w:rsidR="002C6A20">
        <w:rPr>
          <w:sz w:val="24"/>
          <w:szCs w:val="24"/>
        </w:rPr>
        <w:t xml:space="preserve"> some repairs. A motion was made by Mike Grassl, 2</w:t>
      </w:r>
      <w:r w:rsidR="002C6A20" w:rsidRPr="002C6A20">
        <w:rPr>
          <w:sz w:val="24"/>
          <w:szCs w:val="24"/>
          <w:vertAlign w:val="superscript"/>
        </w:rPr>
        <w:t>nd</w:t>
      </w:r>
      <w:r w:rsidR="002C6A20">
        <w:rPr>
          <w:sz w:val="24"/>
          <w:szCs w:val="24"/>
        </w:rPr>
        <w:t xml:space="preserve"> by Justin Hintz to order necessary parts and the repairs will be made over the winter months. Jeff </w:t>
      </w:r>
      <w:proofErr w:type="spellStart"/>
      <w:r w:rsidR="002C6A20">
        <w:rPr>
          <w:sz w:val="24"/>
          <w:szCs w:val="24"/>
        </w:rPr>
        <w:t>Oppor</w:t>
      </w:r>
      <w:proofErr w:type="spellEnd"/>
      <w:r w:rsidR="002C6A20">
        <w:rPr>
          <w:sz w:val="24"/>
          <w:szCs w:val="24"/>
        </w:rPr>
        <w:t xml:space="preserve"> reported that the County will provide bridge aid </w:t>
      </w:r>
      <w:proofErr w:type="gramStart"/>
      <w:r w:rsidR="002C6A20">
        <w:rPr>
          <w:sz w:val="24"/>
          <w:szCs w:val="24"/>
        </w:rPr>
        <w:t>as long as</w:t>
      </w:r>
      <w:proofErr w:type="gramEnd"/>
      <w:r w:rsidR="002C6A20">
        <w:rPr>
          <w:sz w:val="24"/>
          <w:szCs w:val="24"/>
        </w:rPr>
        <w:t xml:space="preserve"> the culvert is over 3 feet wide. Mike mentioned that the hall could use a cleanup of old papers and outdated files. </w:t>
      </w:r>
    </w:p>
    <w:p w14:paraId="3B246FD0" w14:textId="00DF8335" w:rsidR="002C6A20" w:rsidRDefault="002C6A20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will also be looking for someone else to d</w:t>
      </w:r>
      <w:r w:rsidR="006D7F70">
        <w:rPr>
          <w:sz w:val="24"/>
          <w:szCs w:val="24"/>
        </w:rPr>
        <w:t>o</w:t>
      </w:r>
      <w:r>
        <w:rPr>
          <w:sz w:val="24"/>
          <w:szCs w:val="24"/>
        </w:rPr>
        <w:t xml:space="preserve"> cleaning in the Town Hall, as Kathy Quinlan has stated her desire to no longer provide her services. </w:t>
      </w:r>
    </w:p>
    <w:p w14:paraId="1947ED10" w14:textId="71E4CA3A" w:rsidR="002C6A20" w:rsidRDefault="002C6A20" w:rsidP="002C746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Board members will continue to clean ditches where needed</w:t>
      </w:r>
      <w:r w:rsidR="006D7F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4BE6DA" w14:textId="60929BDA"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Prill, of the Plan Commission </w:t>
      </w:r>
      <w:r w:rsidR="007A07C8">
        <w:rPr>
          <w:sz w:val="24"/>
          <w:szCs w:val="24"/>
        </w:rPr>
        <w:t>had nothing new to report</w:t>
      </w:r>
      <w:r>
        <w:rPr>
          <w:sz w:val="24"/>
          <w:szCs w:val="24"/>
        </w:rPr>
        <w:t xml:space="preserve">. </w:t>
      </w:r>
      <w:r w:rsidR="006B2259">
        <w:rPr>
          <w:sz w:val="24"/>
          <w:szCs w:val="24"/>
        </w:rPr>
        <w:t xml:space="preserve"> </w:t>
      </w:r>
    </w:p>
    <w:p w14:paraId="2BC4554C" w14:textId="77777777"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58846DE3" w14:textId="1B561FBD" w:rsidR="0022522F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58E4">
        <w:rPr>
          <w:sz w:val="24"/>
          <w:szCs w:val="24"/>
        </w:rPr>
        <w:t>None.</w:t>
      </w:r>
      <w:r w:rsidR="003A47D4">
        <w:rPr>
          <w:sz w:val="24"/>
          <w:szCs w:val="24"/>
        </w:rPr>
        <w:t xml:space="preserve"> </w:t>
      </w:r>
    </w:p>
    <w:p w14:paraId="51320D6B" w14:textId="6F959655" w:rsidR="007A07C8" w:rsidRDefault="007A07C8">
      <w:pPr>
        <w:tabs>
          <w:tab w:val="left" w:pos="3780"/>
        </w:tabs>
        <w:rPr>
          <w:sz w:val="24"/>
          <w:szCs w:val="24"/>
        </w:rPr>
      </w:pPr>
    </w:p>
    <w:p w14:paraId="278C0FE0" w14:textId="7414F6F3" w:rsidR="00226A0E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C858E4">
        <w:rPr>
          <w:sz w:val="24"/>
          <w:szCs w:val="24"/>
        </w:rPr>
        <w:t>Tu</w:t>
      </w:r>
      <w:r w:rsidR="00F43DF8">
        <w:rPr>
          <w:sz w:val="24"/>
          <w:szCs w:val="24"/>
        </w:rPr>
        <w:t>e</w:t>
      </w:r>
      <w:r w:rsidR="000D51A3">
        <w:rPr>
          <w:sz w:val="24"/>
          <w:szCs w:val="24"/>
        </w:rPr>
        <w:t>s</w:t>
      </w:r>
      <w:r w:rsidR="00135911">
        <w:rPr>
          <w:sz w:val="24"/>
          <w:szCs w:val="24"/>
        </w:rPr>
        <w:t xml:space="preserve">day </w:t>
      </w:r>
      <w:r w:rsidR="002C6A20">
        <w:rPr>
          <w:sz w:val="24"/>
          <w:szCs w:val="24"/>
        </w:rPr>
        <w:t>December 5</w:t>
      </w:r>
      <w:r w:rsidR="007A07C8">
        <w:rPr>
          <w:sz w:val="24"/>
          <w:szCs w:val="24"/>
        </w:rPr>
        <w:t>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23699B">
        <w:rPr>
          <w:sz w:val="24"/>
          <w:szCs w:val="24"/>
        </w:rPr>
        <w:t>3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  <w:r w:rsidR="00332C62">
        <w:rPr>
          <w:sz w:val="24"/>
          <w:szCs w:val="24"/>
        </w:rPr>
        <w:t xml:space="preserve"> </w:t>
      </w:r>
    </w:p>
    <w:p w14:paraId="62FC11E4" w14:textId="78B78EF1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427DB3">
        <w:rPr>
          <w:sz w:val="24"/>
          <w:szCs w:val="24"/>
        </w:rPr>
        <w:t xml:space="preserve"> </w:t>
      </w:r>
      <w:r w:rsidR="00244FBB">
        <w:rPr>
          <w:sz w:val="24"/>
          <w:szCs w:val="24"/>
        </w:rPr>
        <w:t>by Justin Hintz</w:t>
      </w:r>
      <w:r w:rsidR="007A07C8">
        <w:rPr>
          <w:sz w:val="24"/>
          <w:szCs w:val="24"/>
        </w:rPr>
        <w:t>, 2</w:t>
      </w:r>
      <w:r w:rsidR="007A07C8" w:rsidRPr="007A07C8">
        <w:rPr>
          <w:sz w:val="24"/>
          <w:szCs w:val="24"/>
          <w:vertAlign w:val="superscript"/>
        </w:rPr>
        <w:t>nd</w:t>
      </w:r>
      <w:r w:rsidR="007A07C8">
        <w:rPr>
          <w:sz w:val="24"/>
          <w:szCs w:val="24"/>
        </w:rPr>
        <w:t xml:space="preserve"> by Mike Grassl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1515" w14:textId="77777777" w:rsidR="00FC30E8" w:rsidRDefault="00FC30E8" w:rsidP="00CA43C5">
      <w:r>
        <w:separator/>
      </w:r>
    </w:p>
  </w:endnote>
  <w:endnote w:type="continuationSeparator" w:id="0">
    <w:p w14:paraId="59ABE817" w14:textId="77777777" w:rsidR="00FC30E8" w:rsidRDefault="00FC30E8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6E47" w14:textId="77777777" w:rsidR="00FC30E8" w:rsidRDefault="00FC30E8" w:rsidP="00CA43C5">
      <w:r>
        <w:separator/>
      </w:r>
    </w:p>
  </w:footnote>
  <w:footnote w:type="continuationSeparator" w:id="0">
    <w:p w14:paraId="3BA670A7" w14:textId="77777777" w:rsidR="00FC30E8" w:rsidRDefault="00FC30E8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39D1"/>
    <w:rsid w:val="000B6059"/>
    <w:rsid w:val="000B6C21"/>
    <w:rsid w:val="000B7920"/>
    <w:rsid w:val="000D51A3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36CED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437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0423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522F"/>
    <w:rsid w:val="00226A0E"/>
    <w:rsid w:val="00236284"/>
    <w:rsid w:val="002366DB"/>
    <w:rsid w:val="0023699B"/>
    <w:rsid w:val="00236A65"/>
    <w:rsid w:val="00237435"/>
    <w:rsid w:val="00242FF1"/>
    <w:rsid w:val="00243EBE"/>
    <w:rsid w:val="00244468"/>
    <w:rsid w:val="00244FBB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C6A20"/>
    <w:rsid w:val="002C7469"/>
    <w:rsid w:val="002D5D37"/>
    <w:rsid w:val="002F1C3E"/>
    <w:rsid w:val="00305FE2"/>
    <w:rsid w:val="00307E3C"/>
    <w:rsid w:val="0031006A"/>
    <w:rsid w:val="00310B92"/>
    <w:rsid w:val="003141AC"/>
    <w:rsid w:val="00324D96"/>
    <w:rsid w:val="00332C62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47D4"/>
    <w:rsid w:val="003A5BAE"/>
    <w:rsid w:val="003A6FDF"/>
    <w:rsid w:val="003B37A8"/>
    <w:rsid w:val="003C229E"/>
    <w:rsid w:val="003C25EB"/>
    <w:rsid w:val="003C4FA6"/>
    <w:rsid w:val="003C5316"/>
    <w:rsid w:val="003D7B02"/>
    <w:rsid w:val="003E200A"/>
    <w:rsid w:val="003E44BD"/>
    <w:rsid w:val="003E60B0"/>
    <w:rsid w:val="003E6D0F"/>
    <w:rsid w:val="003F4056"/>
    <w:rsid w:val="0040497D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46C02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2F68"/>
    <w:rsid w:val="004D69DE"/>
    <w:rsid w:val="004D7C0B"/>
    <w:rsid w:val="004E1356"/>
    <w:rsid w:val="004E2334"/>
    <w:rsid w:val="004E358A"/>
    <w:rsid w:val="004E3BE3"/>
    <w:rsid w:val="004E45FB"/>
    <w:rsid w:val="004E673D"/>
    <w:rsid w:val="004F1927"/>
    <w:rsid w:val="004F19BB"/>
    <w:rsid w:val="004F3AEE"/>
    <w:rsid w:val="004F6535"/>
    <w:rsid w:val="004F6A9B"/>
    <w:rsid w:val="004F6D00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562EB"/>
    <w:rsid w:val="00560159"/>
    <w:rsid w:val="00562F3F"/>
    <w:rsid w:val="00562FB7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5A72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5102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B6BA0"/>
    <w:rsid w:val="006C026F"/>
    <w:rsid w:val="006C18EE"/>
    <w:rsid w:val="006C32D4"/>
    <w:rsid w:val="006C3888"/>
    <w:rsid w:val="006C45C6"/>
    <w:rsid w:val="006D7410"/>
    <w:rsid w:val="006D7F70"/>
    <w:rsid w:val="006E262C"/>
    <w:rsid w:val="006E5B56"/>
    <w:rsid w:val="006F1CA8"/>
    <w:rsid w:val="006F4425"/>
    <w:rsid w:val="006F71C6"/>
    <w:rsid w:val="0070616D"/>
    <w:rsid w:val="00715527"/>
    <w:rsid w:val="00722548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07C8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519E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2B49"/>
    <w:rsid w:val="00897666"/>
    <w:rsid w:val="008A40D7"/>
    <w:rsid w:val="008C088D"/>
    <w:rsid w:val="008D0D92"/>
    <w:rsid w:val="008D2415"/>
    <w:rsid w:val="008D6165"/>
    <w:rsid w:val="008E4439"/>
    <w:rsid w:val="008E554E"/>
    <w:rsid w:val="008F0F1F"/>
    <w:rsid w:val="008F138D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B36"/>
    <w:rsid w:val="00951EE5"/>
    <w:rsid w:val="0095463C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D5B88"/>
    <w:rsid w:val="009E5B6C"/>
    <w:rsid w:val="009E787B"/>
    <w:rsid w:val="009F4976"/>
    <w:rsid w:val="009F5414"/>
    <w:rsid w:val="009F60A0"/>
    <w:rsid w:val="00A04E47"/>
    <w:rsid w:val="00A06C3D"/>
    <w:rsid w:val="00A11270"/>
    <w:rsid w:val="00A12E66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A153B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28C"/>
    <w:rsid w:val="00B63D37"/>
    <w:rsid w:val="00B64BBD"/>
    <w:rsid w:val="00B65FDD"/>
    <w:rsid w:val="00B66A0A"/>
    <w:rsid w:val="00B66E22"/>
    <w:rsid w:val="00B66F2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C3DD9"/>
    <w:rsid w:val="00BD27FA"/>
    <w:rsid w:val="00BE0555"/>
    <w:rsid w:val="00BE394F"/>
    <w:rsid w:val="00BE43EC"/>
    <w:rsid w:val="00BE4E80"/>
    <w:rsid w:val="00BF59A5"/>
    <w:rsid w:val="00C07B7E"/>
    <w:rsid w:val="00C130C9"/>
    <w:rsid w:val="00C142A7"/>
    <w:rsid w:val="00C212EB"/>
    <w:rsid w:val="00C27445"/>
    <w:rsid w:val="00C275E1"/>
    <w:rsid w:val="00C30993"/>
    <w:rsid w:val="00C330A8"/>
    <w:rsid w:val="00C3351C"/>
    <w:rsid w:val="00C44D10"/>
    <w:rsid w:val="00C51036"/>
    <w:rsid w:val="00C54DE1"/>
    <w:rsid w:val="00C56701"/>
    <w:rsid w:val="00C601E8"/>
    <w:rsid w:val="00C60F71"/>
    <w:rsid w:val="00C722C9"/>
    <w:rsid w:val="00C75179"/>
    <w:rsid w:val="00C858E4"/>
    <w:rsid w:val="00C8624D"/>
    <w:rsid w:val="00C8628A"/>
    <w:rsid w:val="00C9149A"/>
    <w:rsid w:val="00C930B4"/>
    <w:rsid w:val="00C9615C"/>
    <w:rsid w:val="00CA43C5"/>
    <w:rsid w:val="00CB78AB"/>
    <w:rsid w:val="00CC575E"/>
    <w:rsid w:val="00CC5978"/>
    <w:rsid w:val="00CD027F"/>
    <w:rsid w:val="00CD419E"/>
    <w:rsid w:val="00CD41A9"/>
    <w:rsid w:val="00CD432A"/>
    <w:rsid w:val="00CD5C70"/>
    <w:rsid w:val="00CD7F3B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00B0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A06"/>
    <w:rsid w:val="00DE1F62"/>
    <w:rsid w:val="00DE2C85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49D"/>
    <w:rsid w:val="00E35888"/>
    <w:rsid w:val="00E44137"/>
    <w:rsid w:val="00E62669"/>
    <w:rsid w:val="00E628C7"/>
    <w:rsid w:val="00E62CBF"/>
    <w:rsid w:val="00E652B1"/>
    <w:rsid w:val="00E72063"/>
    <w:rsid w:val="00E772D4"/>
    <w:rsid w:val="00E82C2E"/>
    <w:rsid w:val="00E850A0"/>
    <w:rsid w:val="00E91563"/>
    <w:rsid w:val="00EA039F"/>
    <w:rsid w:val="00EA3570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0602E"/>
    <w:rsid w:val="00F124A5"/>
    <w:rsid w:val="00F12675"/>
    <w:rsid w:val="00F243C4"/>
    <w:rsid w:val="00F24947"/>
    <w:rsid w:val="00F34F78"/>
    <w:rsid w:val="00F36EED"/>
    <w:rsid w:val="00F37745"/>
    <w:rsid w:val="00F43DF8"/>
    <w:rsid w:val="00F46174"/>
    <w:rsid w:val="00F510BD"/>
    <w:rsid w:val="00F558F3"/>
    <w:rsid w:val="00F66EF3"/>
    <w:rsid w:val="00F7017D"/>
    <w:rsid w:val="00F70A16"/>
    <w:rsid w:val="00F718B8"/>
    <w:rsid w:val="00F71D83"/>
    <w:rsid w:val="00F7428E"/>
    <w:rsid w:val="00F75DE7"/>
    <w:rsid w:val="00F77365"/>
    <w:rsid w:val="00F77366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30E8"/>
    <w:rsid w:val="00FC7021"/>
    <w:rsid w:val="00FD00D7"/>
    <w:rsid w:val="00FD12E6"/>
    <w:rsid w:val="00FD254E"/>
    <w:rsid w:val="00FD27E7"/>
    <w:rsid w:val="00FD5DA0"/>
    <w:rsid w:val="00FE3831"/>
    <w:rsid w:val="00FE6F92"/>
    <w:rsid w:val="00FF3763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dlhines@tds.net</cp:lastModifiedBy>
  <cp:revision>2</cp:revision>
  <cp:lastPrinted>2017-10-03T12:25:00Z</cp:lastPrinted>
  <dcterms:created xsi:type="dcterms:W3CDTF">2023-11-08T15:24:00Z</dcterms:created>
  <dcterms:modified xsi:type="dcterms:W3CDTF">2023-11-08T15:24:00Z</dcterms:modified>
</cp:coreProperties>
</file>